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BFC3" w14:textId="77777777" w:rsidR="005D03F9" w:rsidRDefault="00932FF8">
      <w:r>
        <w:t>Best Live Shows of 2017</w:t>
      </w:r>
    </w:p>
    <w:p w14:paraId="6B925E4D" w14:textId="77777777" w:rsidR="00932FF8" w:rsidRDefault="00932FF8"/>
    <w:p w14:paraId="69388E3B" w14:textId="77777777" w:rsidR="00932FF8" w:rsidRDefault="00932FF8"/>
    <w:p w14:paraId="39B55AC1" w14:textId="77777777" w:rsidR="00932FF8" w:rsidRDefault="00932FF8">
      <w:r>
        <w:t>2/6/17  Mezzrow, Dan Tepfer and Eric Harland</w:t>
      </w:r>
      <w:r w:rsidR="00603F53">
        <w:t xml:space="preserve"> (see also</w:t>
      </w:r>
      <w:r w:rsidR="00603F53" w:rsidRPr="00603F53">
        <w:rPr>
          <w:i/>
        </w:rPr>
        <w:t xml:space="preserve"> JazzNights</w:t>
      </w:r>
      <w:r w:rsidR="00603F53">
        <w:t xml:space="preserve"> 87)</w:t>
      </w:r>
    </w:p>
    <w:p w14:paraId="7D677879" w14:textId="77777777" w:rsidR="00932FF8" w:rsidRDefault="00932FF8"/>
    <w:p w14:paraId="0585BC69" w14:textId="77777777" w:rsidR="00932FF8" w:rsidRDefault="00932FF8" w:rsidP="00932FF8">
      <w:pPr>
        <w:tabs>
          <w:tab w:val="left" w:pos="0"/>
        </w:tabs>
        <w:ind w:left="720" w:hanging="720"/>
      </w:pPr>
      <w:r>
        <w:t>2/10/17 Kitano, Frank Kimbrough, Jay Anderson, Jeff Hirshfield – Best show in YEARS! Masterful. The opening “Alabama Lied” worth the price of admission and more.</w:t>
      </w:r>
    </w:p>
    <w:p w14:paraId="7699C4C2" w14:textId="77777777" w:rsidR="00603F53" w:rsidRDefault="00603F53" w:rsidP="00932FF8">
      <w:pPr>
        <w:tabs>
          <w:tab w:val="left" w:pos="0"/>
        </w:tabs>
        <w:ind w:left="720" w:hanging="720"/>
      </w:pPr>
      <w:r>
        <w:t>3/8/17 The Stone, Jon Irabagon, Nasheet Waits, Gary Versace</w:t>
      </w:r>
    </w:p>
    <w:p w14:paraId="041E44A9" w14:textId="77777777" w:rsidR="00603F53" w:rsidRDefault="00603F53" w:rsidP="00932FF8">
      <w:pPr>
        <w:tabs>
          <w:tab w:val="left" w:pos="0"/>
        </w:tabs>
        <w:ind w:left="720" w:hanging="720"/>
      </w:pPr>
    </w:p>
    <w:p w14:paraId="183CB661" w14:textId="77777777" w:rsidR="00603F53" w:rsidRDefault="00603F53" w:rsidP="00932FF8">
      <w:pPr>
        <w:tabs>
          <w:tab w:val="left" w:pos="0"/>
        </w:tabs>
        <w:ind w:left="720" w:hanging="720"/>
      </w:pPr>
      <w:r>
        <w:t>5/5/17 Jazz Standard  Fred Hersch, Steve Wilson</w:t>
      </w:r>
    </w:p>
    <w:p w14:paraId="6C2D5671" w14:textId="77777777" w:rsidR="00603F53" w:rsidRDefault="00603F53" w:rsidP="00932FF8">
      <w:pPr>
        <w:tabs>
          <w:tab w:val="left" w:pos="0"/>
        </w:tabs>
        <w:ind w:left="720" w:hanging="720"/>
      </w:pPr>
      <w:r>
        <w:t>8/19/17 Mezzrow, Kenny Barron, Ray Drummond</w:t>
      </w:r>
    </w:p>
    <w:p w14:paraId="225A1787" w14:textId="77777777" w:rsidR="00603F53" w:rsidRDefault="00603F53" w:rsidP="00932FF8">
      <w:pPr>
        <w:tabs>
          <w:tab w:val="left" w:pos="0"/>
        </w:tabs>
        <w:ind w:left="720" w:hanging="720"/>
      </w:pPr>
    </w:p>
    <w:p w14:paraId="75454DDD" w14:textId="77777777" w:rsidR="00603F53" w:rsidRDefault="00603F53" w:rsidP="00932FF8">
      <w:pPr>
        <w:tabs>
          <w:tab w:val="left" w:pos="0"/>
        </w:tabs>
        <w:ind w:left="720" w:hanging="720"/>
      </w:pPr>
      <w:r>
        <w:t>9/18/17 Jazz Standard  Mingus Big Band  everyone on the bus this night!</w:t>
      </w:r>
    </w:p>
    <w:p w14:paraId="7549956D" w14:textId="77777777" w:rsidR="00586DB1" w:rsidRDefault="00586DB1" w:rsidP="00932FF8">
      <w:pPr>
        <w:tabs>
          <w:tab w:val="left" w:pos="0"/>
        </w:tabs>
        <w:ind w:left="720" w:hanging="720"/>
      </w:pPr>
    </w:p>
    <w:p w14:paraId="22F6639F" w14:textId="1C9928B2" w:rsidR="00586DB1" w:rsidRDefault="00586DB1" w:rsidP="00932FF8">
      <w:pPr>
        <w:tabs>
          <w:tab w:val="left" w:pos="0"/>
        </w:tabs>
        <w:ind w:left="720" w:hanging="720"/>
      </w:pPr>
      <w:r>
        <w:t>9/19/17 Bar Next Door, Jon Irabagon, Peter Brennen, Vinny Sperata</w:t>
      </w:r>
    </w:p>
    <w:p w14:paraId="61588953" w14:textId="77777777" w:rsidR="00586DB1" w:rsidRDefault="00586DB1" w:rsidP="00932FF8">
      <w:pPr>
        <w:tabs>
          <w:tab w:val="left" w:pos="0"/>
        </w:tabs>
        <w:ind w:left="720" w:hanging="720"/>
      </w:pPr>
    </w:p>
    <w:p w14:paraId="3ABAEB96" w14:textId="6DB75407" w:rsidR="00586DB1" w:rsidRDefault="00586DB1" w:rsidP="00932FF8">
      <w:pPr>
        <w:tabs>
          <w:tab w:val="left" w:pos="0"/>
        </w:tabs>
        <w:ind w:left="720" w:hanging="720"/>
      </w:pPr>
      <w:r>
        <w:t>9/28/17 Dizzy’s, Joe Sanders, John Ellis, Eric Harland, Aaron Parks</w:t>
      </w:r>
    </w:p>
    <w:p w14:paraId="6DB9030F" w14:textId="77777777" w:rsidR="00586DB1" w:rsidRDefault="00586DB1" w:rsidP="00932FF8">
      <w:pPr>
        <w:tabs>
          <w:tab w:val="left" w:pos="0"/>
        </w:tabs>
        <w:ind w:left="720" w:hanging="720"/>
      </w:pPr>
    </w:p>
    <w:p w14:paraId="2D1F7ADE" w14:textId="5D5C3CDB" w:rsidR="00586DB1" w:rsidRDefault="00586DB1" w:rsidP="008C24AF">
      <w:pPr>
        <w:tabs>
          <w:tab w:val="left" w:pos="0"/>
        </w:tabs>
        <w:ind w:left="1440" w:hanging="1440"/>
      </w:pPr>
      <w:r>
        <w:t>10/17/17</w:t>
      </w:r>
      <w:r>
        <w:tab/>
        <w:t xml:space="preserve">Jazz Standard  Frank Kimbrough, Billy Drummond, Scott Robinson, </w:t>
      </w:r>
      <w:r w:rsidR="008C24AF">
        <w:t>Rufus Reid  all M</w:t>
      </w:r>
      <w:r>
        <w:t>onk, all great</w:t>
      </w:r>
    </w:p>
    <w:p w14:paraId="36978689" w14:textId="77777777" w:rsidR="008C24AF" w:rsidRDefault="008C24AF" w:rsidP="008C24AF">
      <w:pPr>
        <w:tabs>
          <w:tab w:val="left" w:pos="0"/>
        </w:tabs>
        <w:ind w:left="1440" w:hanging="1440"/>
      </w:pPr>
    </w:p>
    <w:p w14:paraId="6E10FB9A" w14:textId="260063B0" w:rsidR="008C24AF" w:rsidRDefault="00B33F8F" w:rsidP="008C24AF">
      <w:pPr>
        <w:tabs>
          <w:tab w:val="left" w:pos="0"/>
        </w:tabs>
        <w:ind w:left="1440" w:hanging="1440"/>
      </w:pPr>
      <w:r>
        <w:t>10/24/17 Kitano Micah Thomas,. Solo. Watch out for this young man!</w:t>
      </w:r>
    </w:p>
    <w:p w14:paraId="5AE533C8" w14:textId="77777777" w:rsidR="00B33F8F" w:rsidRDefault="00B33F8F" w:rsidP="008C24AF">
      <w:pPr>
        <w:tabs>
          <w:tab w:val="left" w:pos="0"/>
        </w:tabs>
        <w:ind w:left="1440" w:hanging="1440"/>
      </w:pPr>
    </w:p>
    <w:p w14:paraId="77FD1D38" w14:textId="77777777" w:rsidR="00B33F8F" w:rsidRDefault="00B33F8F" w:rsidP="008C24AF">
      <w:pPr>
        <w:tabs>
          <w:tab w:val="left" w:pos="0"/>
        </w:tabs>
        <w:ind w:left="1440" w:hanging="1440"/>
      </w:pPr>
      <w:bookmarkStart w:id="0" w:name="_GoBack"/>
      <w:bookmarkEnd w:id="0"/>
    </w:p>
    <w:sectPr w:rsidR="00B33F8F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8"/>
    <w:rsid w:val="00586DB1"/>
    <w:rsid w:val="005D03F9"/>
    <w:rsid w:val="00603F53"/>
    <w:rsid w:val="008C24AF"/>
    <w:rsid w:val="00932FF8"/>
    <w:rsid w:val="00B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17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5</cp:revision>
  <dcterms:created xsi:type="dcterms:W3CDTF">2017-02-12T15:37:00Z</dcterms:created>
  <dcterms:modified xsi:type="dcterms:W3CDTF">2018-03-10T18:54:00Z</dcterms:modified>
</cp:coreProperties>
</file>